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ind w:firstLine="161" w:firstLineChars="5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181" w:firstLineChars="5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桃源县202</w:t>
      </w:r>
      <w:r>
        <w:rPr>
          <w:rFonts w:hint="eastAsia"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年中央救灾资金专业化统防统治补助申请表</w:t>
      </w:r>
    </w:p>
    <w:p>
      <w:pPr>
        <w:ind w:firstLine="663" w:firstLineChars="150"/>
        <w:rPr>
          <w:rFonts w:ascii="Times New Roman" w:hAnsi="Times New Roman"/>
          <w:b/>
          <w:sz w:val="44"/>
          <w:szCs w:val="44"/>
        </w:rPr>
      </w:pPr>
    </w:p>
    <w:tbl>
      <w:tblPr>
        <w:tblStyle w:val="4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311"/>
        <w:gridCol w:w="165"/>
        <w:gridCol w:w="1450"/>
        <w:gridCol w:w="710"/>
        <w:gridCol w:w="905"/>
        <w:gridCol w:w="21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申请组织名称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负责人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号码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电话</w:t>
            </w:r>
          </w:p>
        </w:tc>
        <w:tc>
          <w:tcPr>
            <w:tcW w:w="152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住   址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全程承包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防治地点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申请补助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基本内容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承包防治作物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承包防治面积（亩）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申请补助面积（亩）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补助标准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（元/亩）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申请金额合计（元）</w:t>
            </w:r>
          </w:p>
        </w:tc>
        <w:tc>
          <w:tcPr>
            <w:tcW w:w="496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申请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服务组织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签字盖章</w:t>
            </w:r>
          </w:p>
        </w:tc>
        <w:tc>
          <w:tcPr>
            <w:tcW w:w="7863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pacing w:line="380" w:lineRule="exact"/>
              <w:ind w:firstLine="2940" w:firstLineChars="14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签字盖章：               年     月  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17" w:right="1304" w:bottom="1134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4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农作物病虫害专业化统防统治服务组织信息表（1）</w:t>
      </w:r>
    </w:p>
    <w:tbl>
      <w:tblPr>
        <w:tblStyle w:val="4"/>
        <w:tblpPr w:leftFromText="180" w:rightFromText="180" w:vertAnchor="text" w:tblpX="-59" w:tblpY="1"/>
        <w:tblOverlap w:val="never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93"/>
        <w:gridCol w:w="754"/>
        <w:gridCol w:w="864"/>
        <w:gridCol w:w="815"/>
        <w:gridCol w:w="816"/>
        <w:gridCol w:w="816"/>
        <w:gridCol w:w="844"/>
        <w:gridCol w:w="844"/>
        <w:gridCol w:w="844"/>
        <w:gridCol w:w="850"/>
        <w:gridCol w:w="992"/>
        <w:gridCol w:w="992"/>
        <w:gridCol w:w="993"/>
        <w:gridCol w:w="99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办公地址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负责人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技术 人员（名）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机防手数量（名）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服务农户数（户）</w:t>
            </w:r>
          </w:p>
        </w:tc>
        <w:tc>
          <w:tcPr>
            <w:tcW w:w="3382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数量（台、套）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全程承包服务面积（万亩）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是否授权标志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最近授权时间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植保无人机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担架式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其它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防护服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早稻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中稻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晚稻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　</w:t>
            </w:r>
          </w:p>
        </w:tc>
      </w:tr>
    </w:tbl>
    <w:tbl>
      <w:tblPr>
        <w:tblStyle w:val="4"/>
        <w:tblW w:w="14774" w:type="dxa"/>
        <w:tblInd w:w="-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93"/>
        <w:gridCol w:w="1540"/>
        <w:gridCol w:w="2429"/>
        <w:gridCol w:w="2126"/>
        <w:gridCol w:w="1984"/>
        <w:gridCol w:w="2268"/>
        <w:gridCol w:w="1560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机防手信息表（2）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521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施药机型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服务农户数（户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服务面积（亩）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447" w:hRule="atLeast"/>
        </w:trPr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270" w:hRule="atLeast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270" w:hRule="atLeast"/>
        </w:trPr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说明：使用植保无人机的请备注有无操作证</w:t>
            </w:r>
          </w:p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Times New Roman" w:hAnsi="Times New Roman"/>
          <w:b/>
          <w:bCs/>
          <w:kern w:val="0"/>
          <w:sz w:val="44"/>
          <w:szCs w:val="44"/>
        </w:rPr>
        <w:t>农户汇总信息表（3）</w:t>
      </w:r>
    </w:p>
    <w:tbl>
      <w:tblPr>
        <w:tblStyle w:val="4"/>
        <w:tblW w:w="1404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7"/>
        <w:gridCol w:w="2552"/>
        <w:gridCol w:w="1417"/>
        <w:gridCol w:w="1418"/>
        <w:gridCol w:w="1417"/>
        <w:gridCol w:w="141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户主</w:t>
            </w: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地址（  镇   村/  组）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全程承包面积（亩）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早稻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中稻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晚稻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其他作物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417" w:right="124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8890</wp:posOffset>
              </wp:positionV>
              <wp:extent cx="1828800" cy="2216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.7pt;height:17.4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Eh+Q0wAAAAUBAAAPAAAAAAAAAAEAIAAAACIAAABkcnMvZG93bnJldi54bWxQ&#10;SwECFAAUAAAACACHTuJAYvl9wMMBAACB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19541d7-ccfe-4a2a-a1ee-b746984b6f72"/>
  </w:docVars>
  <w:rsids>
    <w:rsidRoot w:val="00C307E6"/>
    <w:rsid w:val="00071431"/>
    <w:rsid w:val="000D16F8"/>
    <w:rsid w:val="000D2F42"/>
    <w:rsid w:val="001020EE"/>
    <w:rsid w:val="001709CF"/>
    <w:rsid w:val="00220CA4"/>
    <w:rsid w:val="00345EFA"/>
    <w:rsid w:val="00361C5D"/>
    <w:rsid w:val="0036503E"/>
    <w:rsid w:val="003E47C0"/>
    <w:rsid w:val="00402B6F"/>
    <w:rsid w:val="00405359"/>
    <w:rsid w:val="00431FEC"/>
    <w:rsid w:val="004A0AE7"/>
    <w:rsid w:val="004B75C5"/>
    <w:rsid w:val="004C0C4C"/>
    <w:rsid w:val="00520DF2"/>
    <w:rsid w:val="005545C5"/>
    <w:rsid w:val="005B3F22"/>
    <w:rsid w:val="005C6B83"/>
    <w:rsid w:val="006038BE"/>
    <w:rsid w:val="00611D6E"/>
    <w:rsid w:val="00623B90"/>
    <w:rsid w:val="00655637"/>
    <w:rsid w:val="006B01A5"/>
    <w:rsid w:val="007C11B3"/>
    <w:rsid w:val="007E2C8E"/>
    <w:rsid w:val="00816EC9"/>
    <w:rsid w:val="00825F26"/>
    <w:rsid w:val="008648CC"/>
    <w:rsid w:val="008B210C"/>
    <w:rsid w:val="0092791D"/>
    <w:rsid w:val="00981FB5"/>
    <w:rsid w:val="00985CC7"/>
    <w:rsid w:val="009A3B0D"/>
    <w:rsid w:val="00AF5B8E"/>
    <w:rsid w:val="00C0621B"/>
    <w:rsid w:val="00C307E6"/>
    <w:rsid w:val="00CB7971"/>
    <w:rsid w:val="00CD5815"/>
    <w:rsid w:val="00CE65BB"/>
    <w:rsid w:val="00D3498B"/>
    <w:rsid w:val="00D37087"/>
    <w:rsid w:val="00D41DF3"/>
    <w:rsid w:val="00D8565B"/>
    <w:rsid w:val="00DD4DA1"/>
    <w:rsid w:val="00DE47E0"/>
    <w:rsid w:val="00E45291"/>
    <w:rsid w:val="00E678AC"/>
    <w:rsid w:val="00E91670"/>
    <w:rsid w:val="00E916E8"/>
    <w:rsid w:val="00EB2674"/>
    <w:rsid w:val="00F014E9"/>
    <w:rsid w:val="00F3751A"/>
    <w:rsid w:val="00FB2D76"/>
    <w:rsid w:val="00FF7532"/>
    <w:rsid w:val="031F07BB"/>
    <w:rsid w:val="11840249"/>
    <w:rsid w:val="18714D40"/>
    <w:rsid w:val="1C5C156D"/>
    <w:rsid w:val="24D33596"/>
    <w:rsid w:val="3F501E58"/>
    <w:rsid w:val="5DC058D9"/>
    <w:rsid w:val="66D85DEB"/>
    <w:rsid w:val="731867C6"/>
    <w:rsid w:val="7FD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859A1-3F25-48B1-9E7B-3B4994226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1518</Words>
  <Characters>1579</Characters>
  <Lines>13</Lines>
  <Paragraphs>3</Paragraphs>
  <TotalTime>28</TotalTime>
  <ScaleCrop>false</ScaleCrop>
  <LinksUpToDate>false</LinksUpToDate>
  <CharactersWithSpaces>1638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2024-11-06T06:04:00Z</dcterms:created>
  <dc:creator>微软用户</dc:creator>
  <cp:lastModifiedBy>珍惜</cp:lastModifiedBy>
  <cp:lastPrinted>2024-11-13T03:50:00Z</cp:lastPrinted>
  <dcterms:modified xsi:type="dcterms:W3CDTF">2024-11-13T07:56:54Z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28244B1B59F14C4099730CC55A50A64B</vt:lpwstr>
  </property>
</Properties>
</file>